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4CB" w:rsidRDefault="00BF018B" w:rsidP="00BF018B">
      <w:pPr>
        <w:jc w:val="center"/>
      </w:pPr>
      <w:r>
        <w:t xml:space="preserve">Te obrazki różnią się 12 szczegółami. Spróbujcie je odnaleźć! Powodzenia </w:t>
      </w:r>
      <w:r>
        <w:sym w:font="Wingdings" w:char="F04A"/>
      </w:r>
    </w:p>
    <w:p w:rsidR="00BF018B" w:rsidRDefault="00BF018B" w:rsidP="00BF01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24450" cy="43910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18" cy="439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8B" w:rsidRDefault="00BF018B" w:rsidP="00BF018B">
      <w:pPr>
        <w:jc w:val="center"/>
      </w:pPr>
    </w:p>
    <w:p w:rsidR="00BF018B" w:rsidRDefault="00BF018B" w:rsidP="00BF01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95875" cy="46101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52" cy="460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E3" w:rsidRDefault="002540E3" w:rsidP="00BF018B">
      <w:pPr>
        <w:jc w:val="center"/>
      </w:pPr>
    </w:p>
    <w:p w:rsidR="002540E3" w:rsidRDefault="002540E3" w:rsidP="002540E3">
      <w:pPr>
        <w:jc w:val="both"/>
      </w:pPr>
      <w:r>
        <w:lastRenderedPageBreak/>
        <w:t xml:space="preserve">Kliknij w poniższy link. Z pomocą rodzica odpowiadaj na pytania, które znajdują się po prawej stronie. Za każdą dobrą odpowiedź otrzymasz nowe puzzle do ułożenia obrazka! Powodzenia </w:t>
      </w:r>
      <w:r>
        <w:sym w:font="Wingdings" w:char="F04A"/>
      </w:r>
    </w:p>
    <w:p w:rsidR="002540E3" w:rsidRDefault="002540E3" w:rsidP="002540E3">
      <w:pPr>
        <w:jc w:val="both"/>
      </w:pPr>
    </w:p>
    <w:p w:rsidR="002540E3" w:rsidRDefault="002540E3" w:rsidP="002540E3">
      <w:hyperlink r:id="rId6" w:history="1">
        <w:r>
          <w:rPr>
            <w:rStyle w:val="Hipercze"/>
          </w:rPr>
          <w:t>https://view.genial.ly/5e8743f3ba81d90dfb46ef1e/game-puzzle-moje-emocje?fbclid=IwAR3lQWurEgyIvTI3NwwasRdFQETT-SAmS9XRnvhHtA7sdfzePEaPD2rSbT0</w:t>
        </w:r>
      </w:hyperlink>
    </w:p>
    <w:p w:rsidR="002540E3" w:rsidRDefault="002540E3" w:rsidP="002540E3">
      <w:pPr>
        <w:jc w:val="both"/>
      </w:pPr>
    </w:p>
    <w:p w:rsidR="002540E3" w:rsidRDefault="002540E3" w:rsidP="002540E3">
      <w:pPr>
        <w:jc w:val="both"/>
      </w:pPr>
    </w:p>
    <w:sectPr w:rsidR="002540E3" w:rsidSect="00BF018B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40"/>
  <w:displayHorizontalDrawingGridEvery w:val="2"/>
  <w:characterSpacingControl w:val="doNotCompress"/>
  <w:compat/>
  <w:rsids>
    <w:rsidRoot w:val="00BF018B"/>
    <w:rsid w:val="002540E3"/>
    <w:rsid w:val="005505E0"/>
    <w:rsid w:val="009404CB"/>
    <w:rsid w:val="009B52EA"/>
    <w:rsid w:val="00BF0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04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01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18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540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ew.genial.ly/5e8743f3ba81d90dfb46ef1e/game-puzzle-moje-emocje?fbclid=IwAR3lQWurEgyIvTI3NwwasRdFQETT-SAmS9XRnvhHtA7sdfzePEaPD2rSbT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80</Words>
  <Characters>486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dcterms:created xsi:type="dcterms:W3CDTF">2020-05-23T13:32:00Z</dcterms:created>
  <dcterms:modified xsi:type="dcterms:W3CDTF">2020-05-24T14:08:00Z</dcterms:modified>
</cp:coreProperties>
</file>